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1DE" w:rsidRPr="00233C45" w:rsidRDefault="00233C45" w:rsidP="00233C45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  <w:r w:rsidRPr="00233C45">
        <w:rPr>
          <w:b/>
          <w:bCs/>
          <w:color w:val="252525"/>
          <w:spacing w:val="-2"/>
          <w:sz w:val="42"/>
          <w:szCs w:val="42"/>
          <w:lang w:val="ru-RU"/>
        </w:rPr>
        <w:t>Анкета для первого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233C45">
        <w:rPr>
          <w:b/>
          <w:bCs/>
          <w:color w:val="252525"/>
          <w:spacing w:val="-2"/>
          <w:sz w:val="42"/>
          <w:szCs w:val="42"/>
          <w:lang w:val="ru-RU"/>
        </w:rPr>
        <w:t>полугодия</w:t>
      </w:r>
    </w:p>
    <w:p w:rsidR="008271DE" w:rsidRPr="00233C45" w:rsidRDefault="00233C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Анкета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будущих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первоклассников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«Выбор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учебных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предметов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курсов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плана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1-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4-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й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ФГОС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НОО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-2021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8271DE" w:rsidRPr="00233C45" w:rsidRDefault="00233C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Уважаемые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)!</w:t>
      </w:r>
    </w:p>
    <w:p w:rsidR="008271DE" w:rsidRPr="00233C45" w:rsidRDefault="00233C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20_____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Ваши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начнут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начнут</w:t>
      </w:r>
      <w:proofErr w:type="spellEnd"/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2021.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Приглашаем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проектировании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71DE" w:rsidRPr="00233C45" w:rsidRDefault="00233C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Ответы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просы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анкеты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помогут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сформировать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Ваших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71DE" w:rsidRPr="00233C45" w:rsidRDefault="00233C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Языком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2021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Российск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республик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71DE" w:rsidRPr="00233C45" w:rsidRDefault="00233C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Хотели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Ваш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изучал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__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_____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литературное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271DE" w:rsidRDefault="00233C4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выберите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один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ответ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</w:t>
      </w:r>
    </w:p>
    <w:p w:rsidR="008271DE" w:rsidRDefault="00233C4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271DE" w:rsidRDefault="00233C4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271DE" w:rsidRPr="00233C45" w:rsidRDefault="00233C4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литературное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271DE" w:rsidRDefault="00233C4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271DE" w:rsidRPr="00233C45" w:rsidRDefault="00233C4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знаю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мне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необходима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дополнительная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71DE" w:rsidRPr="00233C45" w:rsidRDefault="00233C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Хотели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Ваш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изучал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углубленном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271DE" w:rsidRDefault="00233C4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271DE" w:rsidRDefault="00233C4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271DE" w:rsidRPr="00233C45" w:rsidRDefault="00233C4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знаю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мне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необходима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дополнительная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71DE" w:rsidRPr="00233C45" w:rsidRDefault="00233C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предложенного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выбрали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углубленном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нужное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подчеркнуть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8271DE" w:rsidRDefault="00233C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</w:t>
      </w:r>
      <w:r>
        <w:rPr>
          <w:rFonts w:hAnsi="Times New Roman" w:cs="Times New Roman"/>
          <w:color w:val="000000"/>
          <w:sz w:val="24"/>
          <w:szCs w:val="24"/>
        </w:rPr>
        <w:t>усский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271DE" w:rsidRDefault="00233C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чтение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271DE" w:rsidRDefault="00233C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271DE" w:rsidRPr="00233C45" w:rsidRDefault="00233C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литературное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271DE" w:rsidRDefault="00233C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271DE" w:rsidRDefault="00233C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271DE" w:rsidRDefault="00233C4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окружающий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271DE" w:rsidRPr="00233C45" w:rsidRDefault="00233C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Хотели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Вашего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строилось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предпочтений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сходными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271DE" w:rsidRDefault="00233C4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271DE" w:rsidRDefault="00233C4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271DE" w:rsidRPr="00233C45" w:rsidRDefault="00233C4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знаю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мне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необходима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дополнительная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71DE" w:rsidRPr="00233C45" w:rsidRDefault="00233C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Выберите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интересны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Вашему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соответствовали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потребностям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271DE" w:rsidRDefault="00233C4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</w:t>
      </w:r>
    </w:p>
    <w:p w:rsidR="008271DE" w:rsidRDefault="00233C4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</w:t>
      </w:r>
    </w:p>
    <w:p w:rsidR="008271DE" w:rsidRDefault="00233C4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</w:t>
      </w:r>
    </w:p>
    <w:p w:rsidR="008271DE" w:rsidRDefault="00233C4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</w:t>
      </w:r>
    </w:p>
    <w:p w:rsidR="008271DE" w:rsidRDefault="00233C4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</w:p>
    <w:p w:rsidR="008271DE" w:rsidRDefault="00233C4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</w:p>
    <w:p w:rsidR="008271DE" w:rsidRDefault="00233C4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</w:t>
      </w:r>
    </w:p>
    <w:p w:rsidR="008271DE" w:rsidRDefault="00233C4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</w:t>
      </w:r>
    </w:p>
    <w:p w:rsidR="008271DE" w:rsidRDefault="00233C45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 w:rsidR="008271DE" w:rsidRPr="00233C45" w:rsidRDefault="00233C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Запишите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Ваши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Вашего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нашли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отражения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предыдущих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вопросах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271DE" w:rsidRPr="00233C45" w:rsidRDefault="00233C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</w:t>
      </w:r>
      <w:r w:rsidRPr="00233C45">
        <w:rPr>
          <w:lang w:val="ru-RU"/>
        </w:rPr>
        <w:br/>
      </w:r>
      <w:r w:rsidRPr="00233C45">
        <w:rPr>
          <w:lang w:val="ru-RU"/>
        </w:rPr>
        <w:br/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</w:t>
      </w:r>
    </w:p>
    <w:p w:rsidR="008271DE" w:rsidRPr="00233C45" w:rsidRDefault="008271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3C45" w:rsidRDefault="00233C45" w:rsidP="00233C45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233C45" w:rsidRDefault="00233C45" w:rsidP="00233C45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233C45" w:rsidRDefault="00233C45" w:rsidP="00233C45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233C45" w:rsidRDefault="00233C45" w:rsidP="00233C45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8271DE" w:rsidRPr="00233C45" w:rsidRDefault="00233C45" w:rsidP="00233C45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  <w:r w:rsidRPr="00233C45">
        <w:rPr>
          <w:b/>
          <w:bCs/>
          <w:color w:val="252525"/>
          <w:spacing w:val="-2"/>
          <w:sz w:val="42"/>
          <w:szCs w:val="42"/>
          <w:lang w:val="ru-RU"/>
        </w:rPr>
        <w:lastRenderedPageBreak/>
        <w:t>Анкета для второго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233C45">
        <w:rPr>
          <w:b/>
          <w:bCs/>
          <w:color w:val="252525"/>
          <w:spacing w:val="-2"/>
          <w:sz w:val="42"/>
          <w:szCs w:val="42"/>
          <w:lang w:val="ru-RU"/>
        </w:rPr>
        <w:t>полугодия</w:t>
      </w:r>
    </w:p>
    <w:p w:rsidR="008271DE" w:rsidRPr="00233C45" w:rsidRDefault="00233C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Анкета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будущих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первоклассников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«Выбор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учебных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предметов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курсов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плана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1-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4-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й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ФГОС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НОО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2021</w:t>
      </w:r>
      <w:r w:rsidRPr="00233C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8271DE" w:rsidRPr="00233C45" w:rsidRDefault="00233C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20_____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Ваши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начнут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начн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ут</w:t>
      </w:r>
      <w:proofErr w:type="spellEnd"/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2021.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Приглашаем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проектировании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71DE" w:rsidRPr="00233C45" w:rsidRDefault="00233C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Ответы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анкеты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помогут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сформировать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чебный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Ваших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71DE" w:rsidRPr="00233C45" w:rsidRDefault="00233C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Языком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2021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языко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республик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71DE" w:rsidRPr="00233C45" w:rsidRDefault="00233C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Хотели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Ваш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изучал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литературное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чтени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271DE" w:rsidRDefault="00233C4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выберите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один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ответ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</w:t>
      </w:r>
    </w:p>
    <w:p w:rsidR="008271DE" w:rsidRDefault="00233C4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271DE" w:rsidRDefault="00233C4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271DE" w:rsidRPr="00233C45" w:rsidRDefault="00233C4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литературное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271DE" w:rsidRDefault="00233C45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нет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271DE" w:rsidRPr="00233C45" w:rsidRDefault="00233C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обязательное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начальной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ультур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светской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этики»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светской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этики»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православной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культуры»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исламской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культуры»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буддийской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культуры»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иудейской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культуры»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России»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светской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этики»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Вам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предстоит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втором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полугодии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3-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Вам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предложили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выбрать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модуль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сейчас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модуль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выбрали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Вашим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8271DE" w:rsidRDefault="00233C45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Выбе</w:t>
      </w:r>
      <w:r>
        <w:rPr>
          <w:rFonts w:hAnsi="Times New Roman" w:cs="Times New Roman"/>
          <w:color w:val="000000"/>
          <w:sz w:val="24"/>
          <w:szCs w:val="24"/>
        </w:rPr>
        <w:t>рите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один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перечня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271DE" w:rsidRDefault="00233C4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православной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271DE" w:rsidRDefault="00233C4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иудейской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271DE" w:rsidRDefault="00233C4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буддийской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271DE" w:rsidRDefault="00233C4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исламской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271DE" w:rsidRPr="00233C45" w:rsidRDefault="00233C4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России»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271DE" w:rsidRDefault="00233C45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светской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271DE" w:rsidRPr="00233C45" w:rsidRDefault="00233C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формируемая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_-</w:t>
      </w:r>
      <w:proofErr w:type="spellStart"/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proofErr w:type="spellEnd"/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_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71DE" w:rsidRPr="00233C45" w:rsidRDefault="00233C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представлен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Ваш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можете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выбрать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модули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наибол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удовлетворят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формируемой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71DE" w:rsidRPr="00233C45" w:rsidRDefault="00233C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перечне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модули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углубленное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направлены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удовлетворени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физическом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учитывают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этнокультурные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71DE" w:rsidRDefault="00233C45">
      <w:pPr>
        <w:rPr>
          <w:rFonts w:hAnsi="Times New Roman" w:cs="Times New Roman"/>
          <w:color w:val="000000"/>
          <w:sz w:val="24"/>
          <w:szCs w:val="24"/>
        </w:rPr>
      </w:pP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Пожалуйста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выберите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____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курс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войдут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уче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бный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Вашего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Отметьте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выбор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знаком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957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10"/>
        <w:gridCol w:w="3686"/>
        <w:gridCol w:w="1417"/>
        <w:gridCol w:w="1561"/>
      </w:tblGrid>
      <w:tr w:rsidR="008271DE" w:rsidRPr="00233C45" w:rsidTr="00233C45">
        <w:trPr>
          <w:trHeight w:val="1011"/>
        </w:trPr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1DE" w:rsidRPr="00233C45" w:rsidRDefault="00233C45">
            <w:pPr>
              <w:rPr>
                <w:lang w:val="ru-RU"/>
              </w:rPr>
            </w:pPr>
            <w:r w:rsidRPr="00233C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Название</w:t>
            </w:r>
            <w:r w:rsidRPr="00233C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33C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учебного</w:t>
            </w:r>
            <w:r w:rsidRPr="00233C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33C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курса</w:t>
            </w:r>
            <w:r w:rsidRPr="00233C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</w:t>
            </w:r>
            <w:r w:rsidRPr="00233C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учебного</w:t>
            </w:r>
            <w:r w:rsidRPr="00233C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33C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модуля</w:t>
            </w:r>
            <w:r w:rsidRPr="00233C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1DE" w:rsidRDefault="00233C4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1DE" w:rsidRPr="00233C45" w:rsidRDefault="00233C45">
            <w:pPr>
              <w:rPr>
                <w:lang w:val="ru-RU"/>
              </w:rPr>
            </w:pPr>
            <w:r w:rsidRPr="00233C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233C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33C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233C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33C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233C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33C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неделю</w:t>
            </w:r>
            <w:r w:rsidRPr="00233C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</w:t>
            </w:r>
            <w:r w:rsidRPr="00233C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1DE" w:rsidRPr="00233C45" w:rsidRDefault="00233C45">
            <w:pPr>
              <w:rPr>
                <w:lang w:val="ru-RU"/>
              </w:rPr>
            </w:pPr>
            <w:r w:rsidRPr="00233C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</w:t>
            </w:r>
            <w:r w:rsidRPr="00233C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33C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233C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33C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выборе</w:t>
            </w:r>
            <w:r w:rsidRPr="00233C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33C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учебного</w:t>
            </w:r>
            <w:r w:rsidRPr="00233C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33C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курса</w:t>
            </w:r>
          </w:p>
        </w:tc>
      </w:tr>
      <w:tr w:rsidR="008271DE" w:rsidTr="00233C45">
        <w:trPr>
          <w:trHeight w:val="543"/>
        </w:trPr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1DE" w:rsidRDefault="00233C4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1DE" w:rsidRDefault="00233C4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1DE" w:rsidRDefault="00233C4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1DE" w:rsidRDefault="008271D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1DE" w:rsidTr="00233C45">
        <w:trPr>
          <w:trHeight w:val="543"/>
        </w:trPr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1DE" w:rsidRDefault="00233C4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1DE" w:rsidRDefault="00233C4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1DE" w:rsidRDefault="00233C4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1DE" w:rsidRDefault="008271D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1DE" w:rsidTr="00233C45">
        <w:trPr>
          <w:trHeight w:val="264"/>
        </w:trPr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1DE" w:rsidRDefault="00233C4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1DE" w:rsidRDefault="00233C4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1DE" w:rsidRDefault="00233C4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1DE" w:rsidRDefault="008271D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1DE" w:rsidTr="00233C45">
        <w:trPr>
          <w:trHeight w:val="543"/>
        </w:trPr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1DE" w:rsidRDefault="00233C4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1DE" w:rsidRDefault="00233C4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1DE" w:rsidRDefault="00233C4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1DE" w:rsidRDefault="008271D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1DE" w:rsidTr="00233C45">
        <w:trPr>
          <w:trHeight w:val="543"/>
        </w:trPr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1DE" w:rsidRDefault="00233C4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1DE" w:rsidRDefault="00233C4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1DE" w:rsidRDefault="00233C4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1DE" w:rsidRDefault="00233C4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</w:tbl>
    <w:p w:rsidR="008271DE" w:rsidRPr="00233C45" w:rsidRDefault="00233C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Выберите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интересны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Вашему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потребностям</w:t>
      </w:r>
      <w:r w:rsidRPr="00233C4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271DE" w:rsidRDefault="00233C4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</w:t>
      </w:r>
    </w:p>
    <w:p w:rsidR="008271DE" w:rsidRDefault="00233C4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_______________________________;</w:t>
      </w:r>
    </w:p>
    <w:p w:rsidR="008271DE" w:rsidRDefault="00233C4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</w:t>
      </w:r>
    </w:p>
    <w:p w:rsidR="008271DE" w:rsidRDefault="00233C4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</w:t>
      </w:r>
    </w:p>
    <w:p w:rsidR="008271DE" w:rsidRDefault="00233C4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</w:t>
      </w:r>
    </w:p>
    <w:p w:rsidR="008271DE" w:rsidRDefault="00233C4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</w:t>
      </w:r>
    </w:p>
    <w:p w:rsidR="008271DE" w:rsidRDefault="00233C4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</w:t>
      </w:r>
    </w:p>
    <w:p w:rsidR="008271DE" w:rsidRDefault="00233C4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</w:t>
      </w:r>
    </w:p>
    <w:p w:rsidR="008271DE" w:rsidRDefault="00233C4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</w:t>
      </w:r>
    </w:p>
    <w:p w:rsidR="008271DE" w:rsidRDefault="00233C4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</w:t>
      </w:r>
    </w:p>
    <w:p w:rsidR="008271DE" w:rsidRPr="00233C45" w:rsidRDefault="00233C45" w:rsidP="00233C4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  <w:bookmarkStart w:id="0" w:name="_GoBack"/>
      <w:bookmarkEnd w:id="0"/>
    </w:p>
    <w:sectPr w:rsidR="008271DE" w:rsidRPr="00233C4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608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E510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161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C74E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FC57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2264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8355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1B65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33C45"/>
    <w:rsid w:val="002D33B1"/>
    <w:rsid w:val="002D3591"/>
    <w:rsid w:val="003514A0"/>
    <w:rsid w:val="004F7E17"/>
    <w:rsid w:val="005A05CE"/>
    <w:rsid w:val="00653AF6"/>
    <w:rsid w:val="008271DE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4D08AB-1664-4C49-B62E-F5CF12627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971</Words>
  <Characters>5536</Characters>
  <Application>Microsoft Office Word</Application>
  <DocSecurity>0</DocSecurity>
  <Lines>46</Lines>
  <Paragraphs>12</Paragraphs>
  <ScaleCrop>false</ScaleCrop>
  <Company/>
  <LinksUpToDate>false</LinksUpToDate>
  <CharactersWithSpaces>6495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Admin05</cp:lastModifiedBy>
  <cp:revision>3</cp:revision>
  <dcterms:created xsi:type="dcterms:W3CDTF">2011-11-02T04:15:00Z</dcterms:created>
  <dcterms:modified xsi:type="dcterms:W3CDTF">2023-02-21T06:13:00Z</dcterms:modified>
</cp:coreProperties>
</file>